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FB4" w14:textId="11DE8DA9" w:rsidR="00F8583D" w:rsidRPr="001671EC" w:rsidRDefault="00FC3F99">
      <w:pPr>
        <w:spacing w:line="20" w:lineRule="exact"/>
        <w:rPr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05A155A5" wp14:editId="414B4CD2">
            <wp:simplePos x="0" y="0"/>
            <wp:positionH relativeFrom="column">
              <wp:posOffset>5273040</wp:posOffset>
            </wp:positionH>
            <wp:positionV relativeFrom="paragraph">
              <wp:posOffset>-413738</wp:posOffset>
            </wp:positionV>
            <wp:extent cx="1447191" cy="729205"/>
            <wp:effectExtent l="0" t="0" r="63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9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25944" w14:textId="55900A0E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1AA76D7B" w14:textId="01AF80CC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41FD11E" w14:textId="139DDE89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73A61FAC" w14:textId="00354B8A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719F708" w14:textId="465F3642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26B6F6" w14:textId="2FE35C6D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45D907" w14:textId="59551B1C" w:rsidR="00F8583D" w:rsidRPr="001671EC" w:rsidRDefault="00F8583D">
      <w:pPr>
        <w:spacing w:line="202" w:lineRule="exact"/>
        <w:rPr>
          <w:sz w:val="24"/>
          <w:szCs w:val="24"/>
          <w:lang w:val="en-US"/>
        </w:rPr>
      </w:pPr>
    </w:p>
    <w:p w14:paraId="74A3BD54" w14:textId="609874CF" w:rsidR="00F8583D" w:rsidRPr="001671EC" w:rsidRDefault="00000000" w:rsidP="001671EC">
      <w:pPr>
        <w:ind w:right="-179"/>
        <w:jc w:val="center"/>
        <w:rPr>
          <w:rFonts w:ascii="Bookman Old Style" w:hAnsi="Bookman Old Style"/>
          <w:sz w:val="72"/>
          <w:szCs w:val="72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72"/>
          <w:szCs w:val="72"/>
          <w:lang w:val="en-US"/>
        </w:rPr>
        <w:t>Chapter 14</w:t>
      </w:r>
    </w:p>
    <w:p w14:paraId="48A32CE9" w14:textId="394E1BB9" w:rsidR="00F8583D" w:rsidRPr="001671EC" w:rsidRDefault="001671EC">
      <w:pPr>
        <w:spacing w:line="128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 wp14:anchorId="71F6FE14" wp14:editId="5BDE8EE2">
            <wp:simplePos x="0" y="0"/>
            <wp:positionH relativeFrom="column">
              <wp:posOffset>701298</wp:posOffset>
            </wp:positionH>
            <wp:positionV relativeFrom="paragraph">
              <wp:posOffset>30697</wp:posOffset>
            </wp:positionV>
            <wp:extent cx="5056432" cy="427499"/>
            <wp:effectExtent l="0" t="0" r="0" b="444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432" cy="427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A99C9" w14:textId="107590BD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33FA974D" w14:textId="17D42F11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F8B324D" w14:textId="7C4D2B9A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6A131623" w14:textId="77777777" w:rsidR="00F8583D" w:rsidRPr="001671EC" w:rsidRDefault="00F8583D">
      <w:pPr>
        <w:spacing w:line="200" w:lineRule="exact"/>
        <w:rPr>
          <w:rFonts w:ascii="Arial" w:eastAsia="Arial" w:hAnsi="Arial" w:cs="Arial"/>
          <w:color w:val="21364B"/>
          <w:sz w:val="25"/>
          <w:szCs w:val="25"/>
          <w:lang w:val="en-US"/>
        </w:rPr>
      </w:pPr>
    </w:p>
    <w:p w14:paraId="792AF5C2" w14:textId="27B9E4ED" w:rsidR="00F8583D" w:rsidRPr="001671EC" w:rsidRDefault="00F8583D">
      <w:pPr>
        <w:spacing w:line="210" w:lineRule="exact"/>
        <w:rPr>
          <w:rFonts w:ascii="Arial" w:eastAsia="Arial" w:hAnsi="Arial" w:cs="Arial"/>
          <w:color w:val="21364B"/>
          <w:sz w:val="25"/>
          <w:szCs w:val="25"/>
          <w:lang w:val="en-US"/>
        </w:rPr>
      </w:pPr>
    </w:p>
    <w:p w14:paraId="00231076" w14:textId="55A7D248" w:rsidR="00F8583D" w:rsidRDefault="001671EC" w:rsidP="001671EC">
      <w:pPr>
        <w:pStyle w:val="Listenabsatz"/>
        <w:numPr>
          <w:ilvl w:val="0"/>
          <w:numId w:val="2"/>
        </w:numPr>
        <w:tabs>
          <w:tab w:val="left" w:pos="240"/>
        </w:tabs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  <w:t>What is your first reaction to Joe’s story? Document your first reaction by writing down 2-3 sentences!</w:t>
      </w:r>
    </w:p>
    <w:p w14:paraId="337C6823" w14:textId="7224E604" w:rsidR="001671EC" w:rsidRPr="001671EC" w:rsidRDefault="001671EC" w:rsidP="001671EC">
      <w:pPr>
        <w:pStyle w:val="Listenabsatz"/>
        <w:tabs>
          <w:tab w:val="left" w:pos="240"/>
        </w:tabs>
        <w:ind w:left="600"/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</w:p>
    <w:p w14:paraId="4017B377" w14:textId="5234388B" w:rsidR="001671EC" w:rsidRDefault="001671EC" w:rsidP="001671EC">
      <w:pPr>
        <w:tabs>
          <w:tab w:val="left" w:pos="240"/>
        </w:tabs>
        <w:ind w:left="240"/>
        <w:rPr>
          <w:rFonts w:ascii="Arial" w:eastAsia="Arial" w:hAnsi="Arial" w:cs="Arial"/>
          <w:color w:val="21364B"/>
          <w:sz w:val="26"/>
          <w:szCs w:val="26"/>
          <w:lang w:val="en-US"/>
        </w:rPr>
      </w:pPr>
    </w:p>
    <w:p w14:paraId="386A1C97" w14:textId="4469166D" w:rsidR="001671EC" w:rsidRDefault="001671EC" w:rsidP="001671EC">
      <w:pPr>
        <w:pStyle w:val="Listenabsatz"/>
        <w:numPr>
          <w:ilvl w:val="0"/>
          <w:numId w:val="2"/>
        </w:numPr>
        <w:tabs>
          <w:tab w:val="left" w:pos="240"/>
        </w:tabs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  <w:t>Describe the character of Joe Sullivan by using the questions below.</w:t>
      </w:r>
    </w:p>
    <w:p w14:paraId="7C7FFFC6" w14:textId="77777777" w:rsidR="001671EC" w:rsidRPr="001671EC" w:rsidRDefault="001671EC" w:rsidP="001671EC">
      <w:pPr>
        <w:pStyle w:val="Listenabsatz"/>
        <w:tabs>
          <w:tab w:val="left" w:pos="240"/>
        </w:tabs>
        <w:ind w:left="600"/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</w:p>
    <w:p w14:paraId="5C3B3171" w14:textId="77777777" w:rsidR="00F8583D" w:rsidRPr="001671EC" w:rsidRDefault="00000000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472" behindDoc="1" locked="0" layoutInCell="0" allowOverlap="1" wp14:anchorId="49DAA8AC" wp14:editId="6485B5A9">
            <wp:simplePos x="0" y="0"/>
            <wp:positionH relativeFrom="column">
              <wp:posOffset>-106045</wp:posOffset>
            </wp:positionH>
            <wp:positionV relativeFrom="paragraph">
              <wp:posOffset>294005</wp:posOffset>
            </wp:positionV>
            <wp:extent cx="6588760" cy="1937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76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E4AD31" w14:textId="24A4DC4F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10D523AB" w14:textId="4896D1A4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5BC61C0E" w14:textId="4B791973" w:rsidR="00F8583D" w:rsidRPr="001671EC" w:rsidRDefault="00F8583D">
      <w:pPr>
        <w:spacing w:line="309" w:lineRule="exact"/>
        <w:rPr>
          <w:sz w:val="24"/>
          <w:szCs w:val="24"/>
          <w:lang w:val="en-US"/>
        </w:rPr>
      </w:pPr>
    </w:p>
    <w:p w14:paraId="5A2F231F" w14:textId="349B5B52" w:rsidR="00F8583D" w:rsidRPr="001671EC" w:rsidRDefault="00000000">
      <w:pPr>
        <w:ind w:left="1920"/>
        <w:rPr>
          <w:rFonts w:ascii="Bookman Old Style" w:hAnsi="Bookman Old Style"/>
          <w:sz w:val="20"/>
          <w:szCs w:val="20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21364B"/>
          <w:sz w:val="26"/>
          <w:szCs w:val="26"/>
          <w:lang w:val="en-US"/>
        </w:rPr>
        <w:t>Who is Joe Sullivan and where is he from?</w:t>
      </w:r>
    </w:p>
    <w:p w14:paraId="5D633487" w14:textId="77777777" w:rsidR="00F8583D" w:rsidRPr="001671EC" w:rsidRDefault="00000000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6496" behindDoc="1" locked="0" layoutInCell="0" allowOverlap="1" wp14:anchorId="7896F2CD" wp14:editId="51ED9D94">
            <wp:simplePos x="0" y="0"/>
            <wp:positionH relativeFrom="column">
              <wp:posOffset>3137535</wp:posOffset>
            </wp:positionH>
            <wp:positionV relativeFrom="paragraph">
              <wp:posOffset>1771015</wp:posOffset>
            </wp:positionV>
            <wp:extent cx="142875" cy="5219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7520" behindDoc="1" locked="0" layoutInCell="0" allowOverlap="1" wp14:anchorId="23C32164" wp14:editId="0FE4BF04">
            <wp:simplePos x="0" y="0"/>
            <wp:positionH relativeFrom="column">
              <wp:posOffset>-47625</wp:posOffset>
            </wp:positionH>
            <wp:positionV relativeFrom="paragraph">
              <wp:posOffset>2559685</wp:posOffset>
            </wp:positionV>
            <wp:extent cx="6588760" cy="19856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760" cy="198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E2F7D5" w14:textId="4E0C84CF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3B4A8996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358D05DA" w14:textId="0948C4EC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7E26452C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1D38A60B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146AD9E" w14:textId="047708B9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F7F5407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2C74AEA" w14:textId="1788DE86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7291B996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5B89B3BD" w14:textId="2BEC94A0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CC14A6D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E511F99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79360EEA" w14:textId="4A6A2748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9E71B26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2094943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594C5B9E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616392CA" w14:textId="5F61F5EB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40339C8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CC84CC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30F6977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14DCE87" w14:textId="3C180A16" w:rsidR="00F8583D" w:rsidRPr="001671EC" w:rsidRDefault="00F8583D">
      <w:pPr>
        <w:spacing w:line="282" w:lineRule="exact"/>
        <w:rPr>
          <w:sz w:val="24"/>
          <w:szCs w:val="24"/>
          <w:lang w:val="en-US"/>
        </w:rPr>
      </w:pPr>
    </w:p>
    <w:p w14:paraId="40F8D1C8" w14:textId="0B866D01" w:rsidR="00F8583D" w:rsidRPr="001671EC" w:rsidRDefault="00000000">
      <w:pPr>
        <w:ind w:left="3800"/>
        <w:rPr>
          <w:rFonts w:ascii="Bookman Old Style" w:hAnsi="Bookman Old Style"/>
          <w:sz w:val="20"/>
          <w:szCs w:val="20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How did he grow up?</w:t>
      </w:r>
    </w:p>
    <w:p w14:paraId="2494BD19" w14:textId="77777777" w:rsidR="00F8583D" w:rsidRPr="001671EC" w:rsidRDefault="00F8583D">
      <w:pPr>
        <w:rPr>
          <w:lang w:val="en-US"/>
        </w:rPr>
        <w:sectPr w:rsidR="00F8583D" w:rsidRPr="001671E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5"/>
          <w:pgMar w:top="524" w:right="1099" w:bottom="1440" w:left="900" w:header="0" w:footer="0" w:gutter="0"/>
          <w:cols w:space="720" w:equalWidth="0">
            <w:col w:w="9900"/>
          </w:cols>
        </w:sectPr>
      </w:pPr>
    </w:p>
    <w:p w14:paraId="266B8EBD" w14:textId="67CC73C5" w:rsidR="00FC3F99" w:rsidRDefault="00EC5BA8">
      <w:pPr>
        <w:ind w:right="-26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bookmarkStart w:id="0" w:name="page2"/>
      <w:bookmarkEnd w:id="0"/>
      <w:r w:rsidRPr="001671EC">
        <w:rPr>
          <w:rFonts w:ascii="Bookman Old Style" w:eastAsia="Arial" w:hAnsi="Bookman Old Style" w:cs="Arial"/>
          <w:b/>
          <w:bCs/>
          <w:noProof/>
          <w:color w:val="404040"/>
          <w:sz w:val="26"/>
          <w:szCs w:val="26"/>
        </w:rPr>
        <w:lastRenderedPageBreak/>
        <w:drawing>
          <wp:anchor distT="0" distB="0" distL="114300" distR="114300" simplePos="0" relativeHeight="251631616" behindDoc="1" locked="0" layoutInCell="0" allowOverlap="1" wp14:anchorId="5580AD15" wp14:editId="3348B26E">
            <wp:simplePos x="0" y="0"/>
            <wp:positionH relativeFrom="page">
              <wp:posOffset>526473</wp:posOffset>
            </wp:positionH>
            <wp:positionV relativeFrom="page">
              <wp:posOffset>775855</wp:posOffset>
            </wp:positionV>
            <wp:extent cx="6587714" cy="1941021"/>
            <wp:effectExtent l="0" t="0" r="381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802" cy="1947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92740F2" w14:textId="29822A61" w:rsidR="00F8583D" w:rsidRPr="001671EC" w:rsidRDefault="00000000">
      <w:pPr>
        <w:ind w:right="-260"/>
        <w:jc w:val="center"/>
        <w:rPr>
          <w:sz w:val="20"/>
          <w:szCs w:val="20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Why</w:t>
      </w:r>
      <w:r w:rsidRPr="001671EC"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  <w:t xml:space="preserve"> </w:t>
      </w: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is Joe imprisoned?</w:t>
      </w:r>
    </w:p>
    <w:p w14:paraId="71F36E16" w14:textId="693B1780" w:rsidR="00F8583D" w:rsidRPr="001671EC" w:rsidRDefault="00000000">
      <w:pPr>
        <w:spacing w:line="2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2640" behindDoc="1" locked="0" layoutInCell="0" allowOverlap="1" wp14:anchorId="03DFACE6" wp14:editId="36F8B38B">
            <wp:simplePos x="0" y="0"/>
            <wp:positionH relativeFrom="column">
              <wp:posOffset>962660</wp:posOffset>
            </wp:positionH>
            <wp:positionV relativeFrom="paragraph">
              <wp:posOffset>1792605</wp:posOffset>
            </wp:positionV>
            <wp:extent cx="142875" cy="5219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3664" behindDoc="1" locked="0" layoutInCell="0" allowOverlap="1" wp14:anchorId="7E0CB9FA" wp14:editId="4947ADE5">
            <wp:simplePos x="0" y="0"/>
            <wp:positionH relativeFrom="column">
              <wp:posOffset>-432435</wp:posOffset>
            </wp:positionH>
            <wp:positionV relativeFrom="paragraph">
              <wp:posOffset>1792605</wp:posOffset>
            </wp:positionV>
            <wp:extent cx="6638290" cy="29933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299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32AAB" w14:textId="77777777" w:rsidR="00F8583D" w:rsidRPr="001671EC" w:rsidRDefault="00F8583D">
      <w:pPr>
        <w:rPr>
          <w:lang w:val="en-US"/>
        </w:rPr>
        <w:sectPr w:rsidR="00F8583D" w:rsidRPr="001671EC">
          <w:pgSz w:w="11900" w:h="16845"/>
          <w:pgMar w:top="1015" w:right="1440" w:bottom="1440" w:left="1440" w:header="0" w:footer="0" w:gutter="0"/>
          <w:cols w:space="720" w:equalWidth="0">
            <w:col w:w="9019"/>
          </w:cols>
        </w:sectPr>
      </w:pPr>
    </w:p>
    <w:p w14:paraId="1A18B286" w14:textId="08C8FD93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0856E56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9E6A0CC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FB39DDA" w14:textId="3AC78ABA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28BBBC0B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529B19C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B8F8FAD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D87D029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E49BFE3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E533F35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AACA2A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E7D42D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7C3AC73" w14:textId="1F786D4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8BB730B" w14:textId="3C4DC80A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832" behindDoc="1" locked="0" layoutInCell="0" allowOverlap="1" wp14:anchorId="5DE7109E" wp14:editId="7BE950BC">
            <wp:simplePos x="0" y="0"/>
            <wp:positionH relativeFrom="column">
              <wp:posOffset>-531628</wp:posOffset>
            </wp:positionH>
            <wp:positionV relativeFrom="paragraph">
              <wp:posOffset>123264</wp:posOffset>
            </wp:positionV>
            <wp:extent cx="6841781" cy="3037205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544" cy="3037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  <w:lang w:val="en-US"/>
        </w:rPr>
        <w:drawing>
          <wp:anchor distT="0" distB="0" distL="114300" distR="114300" simplePos="0" relativeHeight="251682816" behindDoc="0" locked="0" layoutInCell="1" allowOverlap="1" wp14:anchorId="51D421B5" wp14:editId="3FD5B9A9">
            <wp:simplePos x="0" y="0"/>
            <wp:positionH relativeFrom="column">
              <wp:posOffset>847725</wp:posOffset>
            </wp:positionH>
            <wp:positionV relativeFrom="paragraph">
              <wp:posOffset>53340</wp:posOffset>
            </wp:positionV>
            <wp:extent cx="544195" cy="762000"/>
            <wp:effectExtent l="0" t="0" r="190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960D6" w14:textId="30C3BFE3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644C4B1" w14:textId="78A94DFA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73A70B2" w14:textId="1A32CAB5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80257EC" w14:textId="09CF2953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CF3CADC" w14:textId="20F610BF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FBA1065" w14:textId="56E63BF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3013CE8E" w14:textId="41E86EC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2E7EB97" w14:textId="0AE1EB5E" w:rsidR="00F8583D" w:rsidRPr="001671EC" w:rsidRDefault="00F8583D">
      <w:pPr>
        <w:spacing w:line="363" w:lineRule="exact"/>
        <w:rPr>
          <w:sz w:val="20"/>
          <w:szCs w:val="20"/>
          <w:lang w:val="en-US"/>
        </w:rPr>
      </w:pPr>
    </w:p>
    <w:p w14:paraId="1645B6B5" w14:textId="372CCDA2" w:rsidR="00F8583D" w:rsidRPr="00FC3F99" w:rsidRDefault="00000000">
      <w:pPr>
        <w:ind w:right="2440"/>
        <w:jc w:val="center"/>
        <w:rPr>
          <w:rFonts w:ascii="Bookman Old Style" w:hAnsi="Bookman Old Style"/>
          <w:sz w:val="20"/>
          <w:szCs w:val="20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At what age was he</w:t>
      </w:r>
    </w:p>
    <w:p w14:paraId="0B7EEFBD" w14:textId="0D1E4B07" w:rsidR="00F8583D" w:rsidRPr="00FC3F99" w:rsidRDefault="00F8583D">
      <w:pPr>
        <w:spacing w:line="31" w:lineRule="exact"/>
        <w:rPr>
          <w:rFonts w:ascii="Bookman Old Style" w:hAnsi="Bookman Old Style"/>
          <w:sz w:val="20"/>
          <w:szCs w:val="20"/>
          <w:lang w:val="en-US"/>
        </w:rPr>
      </w:pPr>
    </w:p>
    <w:p w14:paraId="1FBFCFB2" w14:textId="53DEE0BD" w:rsidR="00F8583D" w:rsidRPr="00FC3F99" w:rsidRDefault="00000000">
      <w:pPr>
        <w:ind w:right="2460"/>
        <w:jc w:val="center"/>
        <w:rPr>
          <w:rFonts w:ascii="Bookman Old Style" w:hAnsi="Bookman Old Style"/>
          <w:sz w:val="20"/>
          <w:szCs w:val="20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imprisoned?</w:t>
      </w:r>
    </w:p>
    <w:p w14:paraId="1C8FB5AF" w14:textId="532358FF" w:rsidR="00F8583D" w:rsidRPr="001671EC" w:rsidRDefault="00F8583D">
      <w:pPr>
        <w:spacing w:line="20" w:lineRule="exact"/>
        <w:rPr>
          <w:sz w:val="20"/>
          <w:szCs w:val="20"/>
          <w:lang w:val="en-US"/>
        </w:rPr>
      </w:pPr>
    </w:p>
    <w:p w14:paraId="5039C221" w14:textId="3E02AAB5" w:rsidR="00F8583D" w:rsidRPr="001671EC" w:rsidRDefault="00000000">
      <w:pPr>
        <w:spacing w:line="20" w:lineRule="exact"/>
        <w:rPr>
          <w:sz w:val="20"/>
          <w:szCs w:val="20"/>
          <w:lang w:val="en-US"/>
        </w:rPr>
      </w:pPr>
      <w:r w:rsidRPr="001671EC">
        <w:rPr>
          <w:sz w:val="20"/>
          <w:szCs w:val="20"/>
          <w:lang w:val="en-US"/>
        </w:rPr>
        <w:br w:type="column"/>
      </w:r>
    </w:p>
    <w:p w14:paraId="52D957BC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707A8C7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E2C031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4F41934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377AE0A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15CA0C9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990E8C1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273E14A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3A9FB45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1941EE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3034CB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0A1ADEB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599C9C4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7DE434B" w14:textId="53D11157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  <w:lang w:val="en-US"/>
        </w:rPr>
        <w:drawing>
          <wp:anchor distT="0" distB="0" distL="114300" distR="114300" simplePos="0" relativeHeight="251691008" behindDoc="0" locked="0" layoutInCell="1" allowOverlap="1" wp14:anchorId="20B0EAA5" wp14:editId="7D20DDA6">
            <wp:simplePos x="0" y="0"/>
            <wp:positionH relativeFrom="column">
              <wp:posOffset>448827</wp:posOffset>
            </wp:positionH>
            <wp:positionV relativeFrom="paragraph">
              <wp:posOffset>37967</wp:posOffset>
            </wp:positionV>
            <wp:extent cx="544195" cy="762000"/>
            <wp:effectExtent l="0" t="0" r="190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C84014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14F2312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4014148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F323589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43C7C19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F718ED1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280C98E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CB101EC" w14:textId="1140B103" w:rsidR="00FC3F99" w:rsidRPr="00FC3F99" w:rsidRDefault="00FC3F99" w:rsidP="00EC5BA8">
      <w:pPr>
        <w:pStyle w:val="StandardWeb"/>
        <w:jc w:val="center"/>
        <w:rPr>
          <w:rFonts w:ascii="Bookman Old Style" w:hAnsi="Bookman Old Style"/>
          <w:lang w:val="en-US"/>
        </w:rPr>
      </w:pPr>
      <w:r w:rsidRPr="00FC3F99">
        <w:rPr>
          <w:rFonts w:ascii="Bookman Old Style" w:hAnsi="Bookman Old Style"/>
          <w:b/>
          <w:bCs/>
          <w:color w:val="3F3F3F"/>
          <w:sz w:val="26"/>
          <w:szCs w:val="26"/>
          <w:lang w:val="en-US"/>
        </w:rPr>
        <w:t>How long is he imprisoned?</w:t>
      </w:r>
    </w:p>
    <w:p w14:paraId="57915D0A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EAB3281" w14:textId="77777777" w:rsidR="00F8583D" w:rsidRPr="001671EC" w:rsidRDefault="00F8583D">
      <w:pPr>
        <w:rPr>
          <w:lang w:val="en-US"/>
        </w:rPr>
        <w:sectPr w:rsidR="00F8583D" w:rsidRPr="001671EC">
          <w:type w:val="continuous"/>
          <w:pgSz w:w="11900" w:h="16845"/>
          <w:pgMar w:top="1015" w:right="1440" w:bottom="1440" w:left="1440" w:header="0" w:footer="0" w:gutter="0"/>
          <w:cols w:num="2" w:space="720" w:equalWidth="0">
            <w:col w:w="5640" w:space="720"/>
            <w:col w:w="2659"/>
          </w:cols>
        </w:sectPr>
      </w:pPr>
    </w:p>
    <w:p w14:paraId="08BD71F5" w14:textId="530731D9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6C9777A" w14:textId="71C4366F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9F97B5B" w14:textId="518112C1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2FE2B72" w14:textId="66FFAACD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D5A90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EC1571D" w14:textId="5DC64BBC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A37E5F3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D7D832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31C5963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19E0110" w14:textId="0436FDA8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259B6AFA" w14:textId="0E1A057B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5B1B2738" wp14:editId="478320BB">
            <wp:simplePos x="0" y="0"/>
            <wp:positionH relativeFrom="column">
              <wp:posOffset>2789555</wp:posOffset>
            </wp:positionH>
            <wp:positionV relativeFrom="paragraph">
              <wp:posOffset>123825</wp:posOffset>
            </wp:positionV>
            <wp:extent cx="142875" cy="5219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63BA15" w14:textId="3A0E0CDB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AE6A4FD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D54488B" w14:textId="4F5812E6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56FACAC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8403AD1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331D5957" w14:textId="0F22DF33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 wp14:anchorId="265E1CCA" wp14:editId="18A4FFBC">
            <wp:simplePos x="0" y="0"/>
            <wp:positionH relativeFrom="column">
              <wp:posOffset>-481463</wp:posOffset>
            </wp:positionH>
            <wp:positionV relativeFrom="paragraph">
              <wp:posOffset>175132</wp:posOffset>
            </wp:positionV>
            <wp:extent cx="6793555" cy="1979271"/>
            <wp:effectExtent l="0" t="0" r="127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555" cy="1979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92A49" w14:textId="07762C98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CD7F786" w14:textId="1989513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43FDB0D" w14:textId="2776AEF6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024106" w14:textId="2BCA54E2" w:rsidR="00F8583D" w:rsidRPr="00FC3F99" w:rsidRDefault="00000000">
      <w:pPr>
        <w:ind w:right="19"/>
        <w:jc w:val="center"/>
        <w:rPr>
          <w:rFonts w:ascii="Bookman Old Style" w:hAnsi="Bookman Old Style"/>
          <w:sz w:val="20"/>
          <w:szCs w:val="20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What happens to him in prison?</w:t>
      </w:r>
    </w:p>
    <w:p w14:paraId="2085893B" w14:textId="64EA4279" w:rsidR="00F8583D" w:rsidRPr="001671EC" w:rsidRDefault="00F8583D">
      <w:pPr>
        <w:spacing w:line="20" w:lineRule="exact"/>
        <w:rPr>
          <w:sz w:val="20"/>
          <w:szCs w:val="20"/>
          <w:lang w:val="en-US"/>
        </w:rPr>
      </w:pPr>
    </w:p>
    <w:p w14:paraId="3DEE4E43" w14:textId="77777777" w:rsidR="00F8583D" w:rsidRPr="001671EC" w:rsidRDefault="00F8583D">
      <w:pPr>
        <w:rPr>
          <w:lang w:val="en-US"/>
        </w:rPr>
        <w:sectPr w:rsidR="00F8583D" w:rsidRPr="001671EC">
          <w:type w:val="continuous"/>
          <w:pgSz w:w="11900" w:h="16845"/>
          <w:pgMar w:top="1015" w:right="1440" w:bottom="1440" w:left="1440" w:header="0" w:footer="0" w:gutter="0"/>
          <w:cols w:space="720" w:equalWidth="0">
            <w:col w:w="9019"/>
          </w:cols>
        </w:sectPr>
      </w:pPr>
    </w:p>
    <w:p w14:paraId="09AD92A7" w14:textId="77777777" w:rsidR="00EC5BA8" w:rsidRDefault="00EC5BA8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  <w:bookmarkStart w:id="1" w:name="page3"/>
      <w:bookmarkEnd w:id="1"/>
    </w:p>
    <w:p w14:paraId="3E4387CD" w14:textId="77777777" w:rsidR="00EC5BA8" w:rsidRDefault="00EC5BA8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</w:p>
    <w:p w14:paraId="69BE86EB" w14:textId="77777777" w:rsidR="00EC5BA8" w:rsidRDefault="00EC5BA8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</w:p>
    <w:p w14:paraId="7A3D3229" w14:textId="3FBDA70D" w:rsidR="00F8583D" w:rsidRPr="00FC3F99" w:rsidRDefault="00000000">
      <w:pPr>
        <w:jc w:val="center"/>
        <w:rPr>
          <w:rFonts w:ascii="Bookman Old Style" w:hAnsi="Bookman Old Style"/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</w:rPr>
        <w:drawing>
          <wp:anchor distT="0" distB="0" distL="114300" distR="114300" simplePos="0" relativeHeight="251663360" behindDoc="1" locked="0" layoutInCell="0" allowOverlap="1" wp14:anchorId="4379DB7E" wp14:editId="3F542571">
            <wp:simplePos x="0" y="0"/>
            <wp:positionH relativeFrom="page">
              <wp:posOffset>481965</wp:posOffset>
            </wp:positionH>
            <wp:positionV relativeFrom="page">
              <wp:posOffset>1124682</wp:posOffset>
            </wp:positionV>
            <wp:extent cx="6589395" cy="36112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395" cy="361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671EC"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  <w:t>Ho</w:t>
      </w: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 does Joe react to Bryan Stevenson</w:t>
      </w:r>
      <w:r w:rsidR="00FC3F99"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’</w:t>
      </w: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s visit?</w:t>
      </w:r>
    </w:p>
    <w:sectPr w:rsidR="00F8583D" w:rsidRPr="00FC3F99">
      <w:pgSz w:w="11900" w:h="16845"/>
      <w:pgMar w:top="1162" w:right="1440" w:bottom="1440" w:left="1440" w:header="0" w:footer="0" w:gutter="0"/>
      <w:cols w:space="720" w:equalWidth="0">
        <w:col w:w="901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B2AA" w14:textId="77777777" w:rsidR="00A037D7" w:rsidRDefault="00A037D7" w:rsidP="00FC3F99">
      <w:r>
        <w:separator/>
      </w:r>
    </w:p>
  </w:endnote>
  <w:endnote w:type="continuationSeparator" w:id="0">
    <w:p w14:paraId="63DBDC49" w14:textId="77777777" w:rsidR="00A037D7" w:rsidRDefault="00A037D7" w:rsidP="00FC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F6D9" w14:textId="77777777" w:rsidR="00F82560" w:rsidRDefault="00F825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4F4F" w14:textId="6039BE69" w:rsidR="00EC5BA8" w:rsidRDefault="00F0147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37466" wp14:editId="67876702">
              <wp:simplePos x="0" y="0"/>
              <wp:positionH relativeFrom="column">
                <wp:posOffset>771911</wp:posOffset>
              </wp:positionH>
              <wp:positionV relativeFrom="paragraph">
                <wp:posOffset>-477520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A45B05" w14:textId="5373AC1C" w:rsidR="00EC5BA8" w:rsidRPr="00C64B8C" w:rsidRDefault="00EC5BA8" w:rsidP="00EC5BA8">
                          <w:pPr>
                            <w:ind w:left="85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Nathalie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Stagni</w:t>
                          </w:r>
                          <w:r w:rsidR="008042D1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</w:t>
                          </w:r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r</w:t>
                          </w:r>
                          <w:proofErr w:type="spellEnd"/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F3746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60.8pt;margin-top:-37.6pt;width:182.4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" filled="f" stroked="f" strokeweight=".5pt">
              <v:textbox>
                <w:txbxContent>
                  <w:p w14:paraId="37A45B05" w14:textId="5373AC1C" w:rsidR="00EC5BA8" w:rsidRPr="00C64B8C" w:rsidRDefault="00EC5BA8" w:rsidP="00EC5BA8">
                    <w:pPr>
                      <w:ind w:left="85"/>
                      <w:jc w:val="both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Nathalie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Stagni</w:t>
                    </w:r>
                    <w:r w:rsidR="008042D1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</w:t>
                    </w:r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r</w:t>
                    </w:r>
                    <w:proofErr w:type="spellEnd"/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 w:rsidR="00EC5BA8">
      <w:rPr>
        <w:noProof/>
      </w:rPr>
      <w:drawing>
        <wp:anchor distT="0" distB="0" distL="114300" distR="114300" simplePos="0" relativeHeight="251644928" behindDoc="0" locked="0" layoutInCell="1" allowOverlap="1" wp14:anchorId="63A2C6A7" wp14:editId="79A2F7F1">
          <wp:simplePos x="0" y="0"/>
          <wp:positionH relativeFrom="column">
            <wp:posOffset>-151130</wp:posOffset>
          </wp:positionH>
          <wp:positionV relativeFrom="paragraph">
            <wp:posOffset>-463550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54C5" w14:textId="77777777" w:rsidR="00F82560" w:rsidRDefault="00F825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23A93" w14:textId="77777777" w:rsidR="00A037D7" w:rsidRDefault="00A037D7" w:rsidP="00FC3F99">
      <w:r>
        <w:separator/>
      </w:r>
    </w:p>
  </w:footnote>
  <w:footnote w:type="continuationSeparator" w:id="0">
    <w:p w14:paraId="0F2A8BB8" w14:textId="77777777" w:rsidR="00A037D7" w:rsidRDefault="00A037D7" w:rsidP="00FC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E6D65" w14:textId="77777777" w:rsidR="00F82560" w:rsidRDefault="00F825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9C6A" w14:textId="0971B02B" w:rsidR="00FC3F99" w:rsidRDefault="00FC3F99">
    <w:pPr>
      <w:pStyle w:val="Kopfzeile"/>
    </w:pPr>
  </w:p>
  <w:p w14:paraId="69802295" w14:textId="576C91A9" w:rsidR="00FC3F99" w:rsidRDefault="00FC3F99">
    <w:pPr>
      <w:pStyle w:val="Kopfzeile"/>
    </w:pPr>
  </w:p>
  <w:p w14:paraId="7B1CE578" w14:textId="1E9C2E12" w:rsidR="00FC3F99" w:rsidRDefault="00FC3F99">
    <w:pPr>
      <w:pStyle w:val="Kopfzeile"/>
    </w:pPr>
  </w:p>
  <w:p w14:paraId="266ECF09" w14:textId="6A5D9B99" w:rsidR="00FC3F99" w:rsidRPr="00C64B8C" w:rsidRDefault="00FC3F99" w:rsidP="00FC3F99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Nathalie </w:t>
    </w:r>
    <w:proofErr w:type="spellStart"/>
    <w:r>
      <w:rPr>
        <w:rFonts w:asciiTheme="majorHAnsi" w:hAnsiTheme="majorHAnsi" w:cstheme="majorHAnsi"/>
        <w:bCs/>
        <w:lang w:val="en-US"/>
      </w:rPr>
      <w:t>Stagni</w:t>
    </w:r>
    <w:r w:rsidR="00F82560">
      <w:rPr>
        <w:rFonts w:asciiTheme="majorHAnsi" w:hAnsiTheme="majorHAnsi" w:cstheme="majorHAnsi"/>
        <w:bCs/>
        <w:lang w:val="en-US"/>
      </w:rPr>
      <w:t>e</w:t>
    </w:r>
    <w:r>
      <w:rPr>
        <w:rFonts w:asciiTheme="majorHAnsi" w:hAnsiTheme="majorHAnsi" w:cstheme="majorHAnsi"/>
        <w:bCs/>
        <w:lang w:val="en-US"/>
      </w:rPr>
      <w:t>r</w:t>
    </w:r>
    <w:proofErr w:type="spellEnd"/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  <w:r w:rsidRPr="00C64B8C">
      <w:rPr>
        <w:rFonts w:asciiTheme="majorHAnsi" w:hAnsiTheme="majorHAnsi" w:cstheme="majorHAnsi"/>
        <w:bCs/>
        <w:lang w:val="en-US"/>
      </w:rPr>
      <w:t xml:space="preserve">(Chapter </w:t>
    </w:r>
    <w:r>
      <w:rPr>
        <w:rFonts w:asciiTheme="majorHAnsi" w:hAnsiTheme="majorHAnsi" w:cstheme="majorHAnsi"/>
        <w:bCs/>
        <w:lang w:val="en-US"/>
      </w:rPr>
      <w:t>14</w:t>
    </w:r>
    <w:r w:rsidRPr="00C64B8C">
      <w:rPr>
        <w:rFonts w:asciiTheme="majorHAnsi" w:hAnsiTheme="majorHAnsi" w:cstheme="majorHAnsi"/>
        <w:bCs/>
        <w:lang w:val="en-US"/>
      </w:rPr>
      <w:t>)</w:t>
    </w:r>
  </w:p>
  <w:p w14:paraId="68A03D95" w14:textId="77777777" w:rsidR="00FC3F99" w:rsidRPr="00FC3F99" w:rsidRDefault="00FC3F9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3515" w14:textId="77777777" w:rsidR="00F82560" w:rsidRDefault="00F825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0F36F91A"/>
    <w:lvl w:ilvl="0" w:tplc="1E840396">
      <w:start w:val="1"/>
      <w:numFmt w:val="decimal"/>
      <w:lvlText w:val="%1."/>
      <w:lvlJc w:val="left"/>
    </w:lvl>
    <w:lvl w:ilvl="1" w:tplc="DA2C52C4">
      <w:numFmt w:val="decimal"/>
      <w:lvlText w:val=""/>
      <w:lvlJc w:val="left"/>
    </w:lvl>
    <w:lvl w:ilvl="2" w:tplc="A906FAF0">
      <w:numFmt w:val="decimal"/>
      <w:lvlText w:val=""/>
      <w:lvlJc w:val="left"/>
    </w:lvl>
    <w:lvl w:ilvl="3" w:tplc="697C2200">
      <w:numFmt w:val="decimal"/>
      <w:lvlText w:val=""/>
      <w:lvlJc w:val="left"/>
    </w:lvl>
    <w:lvl w:ilvl="4" w:tplc="CC80C7CA">
      <w:numFmt w:val="decimal"/>
      <w:lvlText w:val=""/>
      <w:lvlJc w:val="left"/>
    </w:lvl>
    <w:lvl w:ilvl="5" w:tplc="23D27818">
      <w:numFmt w:val="decimal"/>
      <w:lvlText w:val=""/>
      <w:lvlJc w:val="left"/>
    </w:lvl>
    <w:lvl w:ilvl="6" w:tplc="CE760794">
      <w:numFmt w:val="decimal"/>
      <w:lvlText w:val=""/>
      <w:lvlJc w:val="left"/>
    </w:lvl>
    <w:lvl w:ilvl="7" w:tplc="FF04F052">
      <w:numFmt w:val="decimal"/>
      <w:lvlText w:val=""/>
      <w:lvlJc w:val="left"/>
    </w:lvl>
    <w:lvl w:ilvl="8" w:tplc="11CE6F0A">
      <w:numFmt w:val="decimal"/>
      <w:lvlText w:val=""/>
      <w:lvlJc w:val="left"/>
    </w:lvl>
  </w:abstractNum>
  <w:abstractNum w:abstractNumId="1" w15:restartNumberingAfterBreak="0">
    <w:nsid w:val="3B777F7E"/>
    <w:multiLevelType w:val="hybridMultilevel"/>
    <w:tmpl w:val="BBDA4C74"/>
    <w:lvl w:ilvl="0" w:tplc="918E662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</w:lvl>
    <w:lvl w:ilvl="3" w:tplc="0407000F" w:tentative="1">
      <w:start w:val="1"/>
      <w:numFmt w:val="decimal"/>
      <w:lvlText w:val="%4."/>
      <w:lvlJc w:val="left"/>
      <w:pPr>
        <w:ind w:left="2760" w:hanging="360"/>
      </w:p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</w:lvl>
    <w:lvl w:ilvl="6" w:tplc="0407000F" w:tentative="1">
      <w:start w:val="1"/>
      <w:numFmt w:val="decimal"/>
      <w:lvlText w:val="%7."/>
      <w:lvlJc w:val="left"/>
      <w:pPr>
        <w:ind w:left="4920" w:hanging="360"/>
      </w:p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931667370">
    <w:abstractNumId w:val="0"/>
  </w:num>
  <w:num w:numId="2" w16cid:durableId="522282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3D"/>
    <w:rsid w:val="001671EC"/>
    <w:rsid w:val="00310766"/>
    <w:rsid w:val="004D73B7"/>
    <w:rsid w:val="006C1B60"/>
    <w:rsid w:val="008042D1"/>
    <w:rsid w:val="008C3F3B"/>
    <w:rsid w:val="009360F6"/>
    <w:rsid w:val="00A037D7"/>
    <w:rsid w:val="00EC5BA8"/>
    <w:rsid w:val="00F0147D"/>
    <w:rsid w:val="00F82560"/>
    <w:rsid w:val="00F8583D"/>
    <w:rsid w:val="00FC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DDCF"/>
  <w15:docId w15:val="{2CE28C59-55F4-6D48-AAC7-5ABCBB49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1E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C3F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C3F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3F99"/>
  </w:style>
  <w:style w:type="paragraph" w:styleId="Fuzeile">
    <w:name w:val="footer"/>
    <w:basedOn w:val="Standard"/>
    <w:link w:val="FuzeileZchn"/>
    <w:uiPriority w:val="99"/>
    <w:unhideWhenUsed/>
    <w:rsid w:val="00FC3F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F99"/>
  </w:style>
  <w:style w:type="character" w:customStyle="1" w:styleId="jsgrdq">
    <w:name w:val="jsgrdq"/>
    <w:basedOn w:val="Absatz-Standardschriftart"/>
    <w:rsid w:val="00EC5BA8"/>
  </w:style>
  <w:style w:type="character" w:customStyle="1" w:styleId="apple-converted-space">
    <w:name w:val="apple-converted-space"/>
    <w:basedOn w:val="Absatz-Standardschriftart"/>
    <w:rsid w:val="00EC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Leon Grimsmann</cp:lastModifiedBy>
  <cp:revision>6</cp:revision>
  <dcterms:created xsi:type="dcterms:W3CDTF">2022-12-05T12:08:00Z</dcterms:created>
  <dcterms:modified xsi:type="dcterms:W3CDTF">2022-12-15T21:19:00Z</dcterms:modified>
</cp:coreProperties>
</file>